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68" w:rsidRPr="00EF1EF8" w:rsidRDefault="00C01052" w:rsidP="00A37368">
      <w:pPr>
        <w:spacing w:line="36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Jawornik Polski, dnia 01.09.2025</w:t>
      </w:r>
      <w:r w:rsidR="00A37368">
        <w:rPr>
          <w:rFonts w:ascii="Times New Roman" w:hAnsi="Times New Roman" w:cs="Times New Roman"/>
        </w:rPr>
        <w:t xml:space="preserve">r. </w:t>
      </w:r>
    </w:p>
    <w:p w:rsidR="00A37368" w:rsidRDefault="00A37368" w:rsidP="00A37368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7368" w:rsidRPr="00EF1EF8" w:rsidRDefault="00A37368" w:rsidP="00A373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1EF8">
        <w:rPr>
          <w:rFonts w:ascii="Times New Roman" w:hAnsi="Times New Roman" w:cs="Times New Roman"/>
          <w:b/>
          <w:sz w:val="36"/>
          <w:szCs w:val="36"/>
        </w:rPr>
        <w:t>R E G U L A M I N</w:t>
      </w:r>
      <w:r w:rsidRPr="00EF1EF8">
        <w:rPr>
          <w:rFonts w:ascii="Times New Roman" w:hAnsi="Times New Roman" w:cs="Times New Roman"/>
          <w:b/>
          <w:sz w:val="36"/>
          <w:szCs w:val="36"/>
        </w:rPr>
        <w:br/>
      </w:r>
      <w:r w:rsidRPr="00EF1EF8">
        <w:rPr>
          <w:rFonts w:ascii="Times New Roman" w:hAnsi="Times New Roman" w:cs="Times New Roman"/>
          <w:b/>
          <w:sz w:val="28"/>
          <w:szCs w:val="28"/>
        </w:rPr>
        <w:t xml:space="preserve">korzystania z parkingu na terenie Szkoły Podstawowej im. Jana Pawła II </w:t>
      </w:r>
      <w:r w:rsidR="00784269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EF1EF8">
        <w:rPr>
          <w:rFonts w:ascii="Times New Roman" w:hAnsi="Times New Roman" w:cs="Times New Roman"/>
          <w:b/>
          <w:sz w:val="28"/>
          <w:szCs w:val="28"/>
        </w:rPr>
        <w:t>w Jaworniku Polskim</w:t>
      </w:r>
      <w:r w:rsidR="00C01052">
        <w:rPr>
          <w:rFonts w:ascii="Times New Roman" w:hAnsi="Times New Roman" w:cs="Times New Roman"/>
          <w:b/>
          <w:sz w:val="28"/>
          <w:szCs w:val="28"/>
        </w:rPr>
        <w:t xml:space="preserve"> w roku szkolnym 2025/2026</w:t>
      </w:r>
    </w:p>
    <w:p w:rsidR="00A37368" w:rsidRPr="00EF1EF8" w:rsidRDefault="00A37368" w:rsidP="00A373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7368" w:rsidRPr="00EF1EF8" w:rsidRDefault="00A37368" w:rsidP="00A37368">
      <w:pPr>
        <w:spacing w:line="360" w:lineRule="auto"/>
        <w:jc w:val="center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>§ 1</w:t>
      </w:r>
    </w:p>
    <w:p w:rsidR="00A37368" w:rsidRPr="00EF1EF8" w:rsidRDefault="00A37368" w:rsidP="00A37368">
      <w:pPr>
        <w:spacing w:line="360" w:lineRule="auto"/>
        <w:jc w:val="both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 1. Niniejszy regulamin określa zasady korzystania z parkingu niedozorowanego, znajdującego się na terenie należącym do szkoły. </w:t>
      </w:r>
    </w:p>
    <w:p w:rsidR="00A37368" w:rsidRPr="00EF1EF8" w:rsidRDefault="00A37368" w:rsidP="00A37368">
      <w:pPr>
        <w:spacing w:line="360" w:lineRule="auto"/>
        <w:jc w:val="both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2. Zarządcą parkingu jest Dyrektor szkoły. </w:t>
      </w:r>
    </w:p>
    <w:p w:rsidR="00A37368" w:rsidRPr="00EF1EF8" w:rsidRDefault="00A37368" w:rsidP="00A37368">
      <w:pPr>
        <w:spacing w:line="360" w:lineRule="auto"/>
        <w:jc w:val="both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3. Nadzór nad parkingiem sprawują osoby wyznaczone przez Dyrektora Szkoły. </w:t>
      </w:r>
    </w:p>
    <w:p w:rsidR="00A37368" w:rsidRPr="00EF1EF8" w:rsidRDefault="00A37368" w:rsidP="00A37368">
      <w:pPr>
        <w:spacing w:line="360" w:lineRule="auto"/>
        <w:jc w:val="both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4. Parking nie jest strzeżony, dlatego wszelkie ryzyka związane z uszkodzeniem bądź utratą pojazdu oraz utratą przedmiotów pozostawionych w pojeździe, ponosi osoba pozostawiająca pojazd na parkingu. </w:t>
      </w:r>
    </w:p>
    <w:p w:rsidR="00A37368" w:rsidRPr="00EF1EF8" w:rsidRDefault="00A37368" w:rsidP="00A37368">
      <w:pPr>
        <w:spacing w:line="360" w:lineRule="auto"/>
        <w:jc w:val="both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5. Miejscem przeznaczonym do parkowania pojazdów silnikowych jest wydzielony teren, pokryty kostką brukową. </w:t>
      </w:r>
    </w:p>
    <w:p w:rsidR="00A37368" w:rsidRPr="00EF1EF8" w:rsidRDefault="00A37368" w:rsidP="00A37368">
      <w:pPr>
        <w:spacing w:line="276" w:lineRule="auto"/>
        <w:jc w:val="center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>§ 2</w:t>
      </w:r>
    </w:p>
    <w:p w:rsidR="00A37368" w:rsidRPr="00EF1EF8" w:rsidRDefault="00A37368" w:rsidP="00A37368">
      <w:pPr>
        <w:spacing w:line="276" w:lineRule="auto"/>
        <w:jc w:val="both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 1. Dokumentem uprawniającym do korzystania z parkingu jest Karta Parkingowa wydawana na wniosek zainteresowanego przez administrację szkoły, umieszczana w miejscu widocznym w środku pojazdu. </w:t>
      </w:r>
    </w:p>
    <w:p w:rsidR="00A37368" w:rsidRPr="00650B14" w:rsidRDefault="00A37368" w:rsidP="00A37368">
      <w:pPr>
        <w:spacing w:line="276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2. </w:t>
      </w:r>
      <w:r w:rsidRPr="00650B14">
        <w:rPr>
          <w:rFonts w:ascii="Times New Roman" w:hAnsi="Times New Roman" w:cs="Times New Roman"/>
          <w:b/>
        </w:rPr>
        <w:t xml:space="preserve">Karta parkingowa: </w:t>
      </w:r>
    </w:p>
    <w:p w:rsidR="00A37368" w:rsidRDefault="00A37368" w:rsidP="00A37368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 w:rsidRPr="00650B14">
        <w:rPr>
          <w:rFonts w:ascii="Times New Roman" w:hAnsi="Times New Roman" w:cs="Times New Roman"/>
          <w:b/>
        </w:rPr>
        <w:t>a) uprawniająca do parkowania bez ograniczeń czasowych, przeznaczona dla pracowników Szkoły Podstawowe</w:t>
      </w:r>
      <w:r w:rsidR="001361AC">
        <w:rPr>
          <w:rFonts w:ascii="Times New Roman" w:hAnsi="Times New Roman" w:cs="Times New Roman"/>
          <w:b/>
        </w:rPr>
        <w:t xml:space="preserve">j  w Jaworniku Polskimi, którym </w:t>
      </w:r>
      <w:r w:rsidR="008D4587">
        <w:rPr>
          <w:rFonts w:ascii="Times New Roman" w:hAnsi="Times New Roman" w:cs="Times New Roman"/>
          <w:b/>
          <w:u w:val="single"/>
        </w:rPr>
        <w:t>D</w:t>
      </w:r>
      <w:r w:rsidR="001361AC" w:rsidRPr="001361AC">
        <w:rPr>
          <w:rFonts w:ascii="Times New Roman" w:hAnsi="Times New Roman" w:cs="Times New Roman"/>
          <w:b/>
          <w:u w:val="single"/>
        </w:rPr>
        <w:t>yrektor</w:t>
      </w:r>
      <w:r w:rsidR="008D4587">
        <w:rPr>
          <w:rFonts w:ascii="Times New Roman" w:hAnsi="Times New Roman" w:cs="Times New Roman"/>
          <w:b/>
          <w:u w:val="single"/>
        </w:rPr>
        <w:t xml:space="preserve"> S</w:t>
      </w:r>
      <w:r w:rsidR="001361AC" w:rsidRPr="001361AC">
        <w:rPr>
          <w:rFonts w:ascii="Times New Roman" w:hAnsi="Times New Roman" w:cs="Times New Roman"/>
          <w:b/>
          <w:u w:val="single"/>
        </w:rPr>
        <w:t>zkoły udzielił zezwolenia (pisemna zgoda)</w:t>
      </w:r>
    </w:p>
    <w:p w:rsidR="00C01052" w:rsidRPr="001361AC" w:rsidRDefault="00C01052" w:rsidP="00A37368">
      <w:pPr>
        <w:spacing w:line="276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b) </w:t>
      </w:r>
      <w:r w:rsidRPr="00650B14">
        <w:rPr>
          <w:rFonts w:ascii="Times New Roman" w:hAnsi="Times New Roman" w:cs="Times New Roman"/>
          <w:b/>
        </w:rPr>
        <w:t xml:space="preserve">uprawniająca do parkowania bez ograniczeń czasowych, przeznaczona dla </w:t>
      </w:r>
      <w:r w:rsidRPr="00C01052">
        <w:rPr>
          <w:rFonts w:ascii="Times New Roman" w:hAnsi="Times New Roman" w:cs="Times New Roman"/>
          <w:b/>
          <w:u w:val="single"/>
        </w:rPr>
        <w:t xml:space="preserve">pracowników </w:t>
      </w:r>
      <w:r w:rsidRPr="00650B14">
        <w:rPr>
          <w:rFonts w:ascii="Times New Roman" w:hAnsi="Times New Roman" w:cs="Times New Roman"/>
          <w:b/>
        </w:rPr>
        <w:t>Szkoły Podstawowe</w:t>
      </w:r>
      <w:r>
        <w:rPr>
          <w:rFonts w:ascii="Times New Roman" w:hAnsi="Times New Roman" w:cs="Times New Roman"/>
          <w:b/>
        </w:rPr>
        <w:t xml:space="preserve">j  w Jaworniku Polskimi, którzy </w:t>
      </w:r>
      <w:r w:rsidRPr="00C01052">
        <w:rPr>
          <w:rFonts w:ascii="Times New Roman" w:hAnsi="Times New Roman" w:cs="Times New Roman"/>
          <w:b/>
          <w:u w:val="single"/>
        </w:rPr>
        <w:t>posiadają orzeczenie o niepełnosprawności</w:t>
      </w:r>
    </w:p>
    <w:p w:rsidR="00A37368" w:rsidRPr="00EF1EF8" w:rsidRDefault="00C01052" w:rsidP="00A3736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c</w:t>
      </w:r>
      <w:r w:rsidR="00A37368" w:rsidRPr="00650B14">
        <w:rPr>
          <w:rFonts w:ascii="Times New Roman" w:hAnsi="Times New Roman" w:cs="Times New Roman"/>
          <w:b/>
        </w:rPr>
        <w:t xml:space="preserve">) uprawniająca do parkowania </w:t>
      </w:r>
      <w:r w:rsidR="00A37368" w:rsidRPr="00650B14">
        <w:rPr>
          <w:rFonts w:ascii="Times New Roman" w:hAnsi="Times New Roman" w:cs="Times New Roman"/>
          <w:b/>
          <w:u w:val="single"/>
        </w:rPr>
        <w:t>do 30 minut</w:t>
      </w:r>
      <w:r w:rsidR="00A37368" w:rsidRPr="00650B14">
        <w:rPr>
          <w:rFonts w:ascii="Times New Roman" w:hAnsi="Times New Roman" w:cs="Times New Roman"/>
          <w:b/>
        </w:rPr>
        <w:t xml:space="preserve">, przeznaczona </w:t>
      </w:r>
      <w:r w:rsidR="00A37368" w:rsidRPr="00650B14">
        <w:rPr>
          <w:rFonts w:ascii="Times New Roman" w:hAnsi="Times New Roman" w:cs="Times New Roman"/>
          <w:b/>
          <w:u w:val="single"/>
        </w:rPr>
        <w:t xml:space="preserve">dla rodziców dzieci </w:t>
      </w:r>
      <w:r w:rsidR="00690CE1">
        <w:rPr>
          <w:rFonts w:ascii="Times New Roman" w:hAnsi="Times New Roman" w:cs="Times New Roman"/>
          <w:b/>
          <w:u w:val="single"/>
        </w:rPr>
        <w:br/>
      </w:r>
      <w:r w:rsidR="00A37368" w:rsidRPr="00650B14">
        <w:rPr>
          <w:rFonts w:ascii="Times New Roman" w:hAnsi="Times New Roman" w:cs="Times New Roman"/>
          <w:b/>
          <w:u w:val="single"/>
        </w:rPr>
        <w:t>z niepełnosprawnością</w:t>
      </w:r>
      <w:r w:rsidR="00A37368" w:rsidRPr="00650B14">
        <w:rPr>
          <w:rFonts w:ascii="Times New Roman" w:hAnsi="Times New Roman" w:cs="Times New Roman"/>
          <w:b/>
        </w:rPr>
        <w:t xml:space="preserve"> uczęszczających do Szkoły Podstawowej w Jaworniku Polskim</w:t>
      </w:r>
      <w:r w:rsidR="00A37368" w:rsidRPr="00EF1EF8">
        <w:rPr>
          <w:rFonts w:ascii="Times New Roman" w:hAnsi="Times New Roman" w:cs="Times New Roman"/>
        </w:rPr>
        <w:t>.</w:t>
      </w:r>
    </w:p>
    <w:p w:rsidR="00A37368" w:rsidRPr="00EF1EF8" w:rsidRDefault="00C01052" w:rsidP="00A3736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</w:t>
      </w:r>
      <w:r w:rsidR="00650B14">
        <w:rPr>
          <w:rFonts w:ascii="Times New Roman" w:hAnsi="Times New Roman" w:cs="Times New Roman"/>
        </w:rPr>
        <w:t xml:space="preserve">) </w:t>
      </w:r>
      <w:r w:rsidR="00650B14">
        <w:rPr>
          <w:rFonts w:ascii="Times New Roman" w:hAnsi="Times New Roman" w:cs="Times New Roman"/>
          <w:b/>
        </w:rPr>
        <w:t>d</w:t>
      </w:r>
      <w:r w:rsidR="00A37368" w:rsidRPr="00650B14">
        <w:rPr>
          <w:rFonts w:ascii="Times New Roman" w:hAnsi="Times New Roman" w:cs="Times New Roman"/>
          <w:b/>
        </w:rPr>
        <w:t>ostawcy towarów i usług</w:t>
      </w:r>
      <w:r w:rsidR="00A37368" w:rsidRPr="00EF1EF8">
        <w:rPr>
          <w:rFonts w:ascii="Times New Roman" w:hAnsi="Times New Roman" w:cs="Times New Roman"/>
        </w:rPr>
        <w:t xml:space="preserve"> do Szkoły Podstawowej zwolnieni są z obowiązku posiadania Karty Parkingowej. </w:t>
      </w:r>
    </w:p>
    <w:p w:rsidR="00A37368" w:rsidRPr="00EF1EF8" w:rsidRDefault="00A37368" w:rsidP="00A3736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Wzór</w:t>
      </w:r>
      <w:r w:rsidRPr="00EF1EF8">
        <w:rPr>
          <w:rFonts w:ascii="Times New Roman" w:hAnsi="Times New Roman" w:cs="Times New Roman"/>
        </w:rPr>
        <w:t xml:space="preserve"> kart</w:t>
      </w:r>
      <w:r>
        <w:rPr>
          <w:rFonts w:ascii="Times New Roman" w:hAnsi="Times New Roman" w:cs="Times New Roman"/>
        </w:rPr>
        <w:t>y umieszczony jest w załączniku</w:t>
      </w:r>
      <w:r w:rsidRPr="00EF1EF8">
        <w:rPr>
          <w:rFonts w:ascii="Times New Roman" w:hAnsi="Times New Roman" w:cs="Times New Roman"/>
        </w:rPr>
        <w:t xml:space="preserve"> stanowiących integralną część niniejszego regulaminu. </w:t>
      </w:r>
    </w:p>
    <w:p w:rsidR="00A37368" w:rsidRPr="00EF1EF8" w:rsidRDefault="00A37368" w:rsidP="00A37368">
      <w:pPr>
        <w:spacing w:line="276" w:lineRule="auto"/>
        <w:jc w:val="both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lastRenderedPageBreak/>
        <w:t xml:space="preserve">5. Karty parkingowe wydawane są na okres 1 roku szkolnego, tj. od dnia 1 września do dnia 30 czerwca roku następnego; lub na okres trwania umowy wynajmu. </w:t>
      </w:r>
    </w:p>
    <w:p w:rsidR="00A37368" w:rsidRPr="00EF1EF8" w:rsidRDefault="00A37368" w:rsidP="00A37368">
      <w:pPr>
        <w:spacing w:line="276" w:lineRule="auto"/>
        <w:jc w:val="both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6. Posiadacze kart: rodzice uczniów niepełnosprawnych, którzy ukończyli edukację w Szkole, byli pracownicy oraz podmioty, które przestały wynajmować powierzchnie użytkowe w Szkole, zobowiązani są do niezwłocznego zwrotu karty parkingowej. </w:t>
      </w:r>
    </w:p>
    <w:p w:rsidR="00A37368" w:rsidRPr="00EF1EF8" w:rsidRDefault="00A37368" w:rsidP="00A37368">
      <w:pPr>
        <w:spacing w:line="276" w:lineRule="auto"/>
        <w:jc w:val="both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7. Prawo wjazdu na teren szkoły i parkingu przysługuje zawsze służbom ratowniczym, Policji i Straży Pożarnej oraz pracownikom urzędu Miasta i Gminy </w:t>
      </w:r>
      <w:r>
        <w:rPr>
          <w:rFonts w:ascii="Times New Roman" w:hAnsi="Times New Roman" w:cs="Times New Roman"/>
        </w:rPr>
        <w:t>w Jaworniku Polskim.</w:t>
      </w:r>
    </w:p>
    <w:p w:rsidR="00A37368" w:rsidRPr="00EF1EF8" w:rsidRDefault="00A37368" w:rsidP="00A37368">
      <w:pPr>
        <w:spacing w:line="276" w:lineRule="auto"/>
        <w:jc w:val="center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>§3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 1. Każdy użytkownik pojazdu wjeżdżających na teren Parkingu wyraża zgodę na warunki niniejszego Regulaminu i zobowiązuje się do przestrzegania jego postanowień. </w:t>
      </w:r>
    </w:p>
    <w:p w:rsidR="00A37368" w:rsidRPr="00EF1EF8" w:rsidRDefault="00A37368" w:rsidP="00A37368">
      <w:pPr>
        <w:spacing w:line="276" w:lineRule="auto"/>
        <w:jc w:val="center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§ 4 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1. Na terenie Parkingu obowiązują zasady ruchu drogowego (Ustawa Prawo o ruchu drogowym z dn. 20 czerwca 1997 r. (Dz. U. z 2005 r. Nr 108, poz. 908 ze zm.). 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2. Pierwszeństwo mają pojazdy wyjeżdżające z terenu szkoły. 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3. Użytkownik parkingu zobowiązany jest: 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1) Zachować szczególną ostrożność podczas wjazdu z drogi publicznej na teren szkoły. 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>2) Przestrzegać ograniczenia prędkości do 5 km/h.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 3) Nie stwarzać zagrożenia dla innych pojazdów i osób poruszających się pieszo po terenie szkoły.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 4) Parkować pojazdy tylko w miejscach do tego wyznaczonych. 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5) Respektować zakaz pozostawiania pojazdów w miejscach niedozwolonych (na drodze dojazdowej, pożarowej, ewakuacyjnej, boisku szkolnym, terenach zielonych). 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6) Zabezpieczyć pojazd przed możliwością jego uruchomienia przez osobę niepowołaną. 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7) Zabezpieczyć swój pojazd przed kradzieżą. 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4. Pojazd po ustawieniu na miejscu parkingowym powinien być unieruchomiony, mieć wyłączony zapłon, światła, zamknięte okna, drzwi oraz bagażnik. 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5. Użytkownik parkingu ponosi odpowiedzialność za wszelkie szkody spowodowane przez pojazd lub powstałe w związku z korzystaniem z miejsca parkingowego, w szczególności z tytułu zanieczyszczenia powierzchni parkingu na skutek wycieku płynów z pojazdu (wyciek oleju, płynu hamulcowego, płynu chłodniczego itp.) lub zniszczenia roślinności na terenie szkoły. </w:t>
      </w:r>
    </w:p>
    <w:p w:rsidR="00A37368" w:rsidRPr="00EF1EF8" w:rsidRDefault="00A37368" w:rsidP="00A37368">
      <w:pPr>
        <w:spacing w:line="276" w:lineRule="auto"/>
        <w:jc w:val="center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>§ 5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1. Dyrektor Szkoły nie ponosi odpowiedzialności za jakiekolwiek szkody pojazdów pozostawionych na terenie parkingu. 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2. Wyłącza się odpowiedzialność Dyrektora Szkoły z tytułu szkód komunikacyjnych i parkingowych dotyczących pojazdów i osób korzystających z Parkingu oraz osób trzecich. </w:t>
      </w:r>
    </w:p>
    <w:p w:rsidR="00A37368" w:rsidRPr="00EF1EF8" w:rsidRDefault="00A37368" w:rsidP="00A37368">
      <w:pPr>
        <w:spacing w:line="276" w:lineRule="auto"/>
        <w:jc w:val="center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>§ 6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1. Parking jest czynny w godzinach pracy szkoły. 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lastRenderedPageBreak/>
        <w:t xml:space="preserve">2. Dyrektor Szkoły ma wyłączne prawo decydowania o zamknięciu i otwarciu Parkingu w terminach przez siebie ustalonych oraz o dopuszczeniu do parkowania poszczególnych pojazdów. 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>3. W szczególnie uzasadnionych przypadkach Dyrektor Szkoły może podjąć decyzję o okresowym wyłączeniu Parkingu z użytkowania lub zmianie czasu otwarcia Parkingu.</w:t>
      </w:r>
    </w:p>
    <w:p w:rsidR="00A37368" w:rsidRPr="00EF1EF8" w:rsidRDefault="00A37368" w:rsidP="00A37368">
      <w:pPr>
        <w:spacing w:line="276" w:lineRule="auto"/>
        <w:jc w:val="center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>§ 7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 1. W przypadku naruszenia przez Użytkownika postanowień niniejszego Regulaminu Dyrektor Szkoły może zastosować środki niezbędne do przywrócenia stanu zgodnego z regulaminem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poprzez usunięcie pojazdu z Parkingu bądź zastosowanie blokady mechanicznej 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>2. W przypadkach określonych w ust. 1 Użytkownik zobowiązany jest do pokrycia kosztów związanych z usunięciem pojazdu z Parkingu oraz jego zabezpieczeniem i przechowaniem do czasu odbioru pojazdu przez Użytkownika lub wniesieniem opłaty dodatkowej w wysokości określonej odrębnymi przepisami.</w:t>
      </w:r>
    </w:p>
    <w:p w:rsidR="00A37368" w:rsidRPr="00EF1EF8" w:rsidRDefault="00A37368" w:rsidP="00A37368">
      <w:pPr>
        <w:spacing w:line="276" w:lineRule="auto"/>
        <w:jc w:val="center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>§ 8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1. Na terenie Parkingu zabronione jest: 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1) Palenie papierosów i stosowanie innych używek. 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2) Spożywanie alkoholu. 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3) Przebywanie osób postronnych, o ile nie jest to związane z parkowaniem samochodu, wyjściem z Parkingu po zaparkowaniu pojazdu lub dojściem do zaparkowanego pojazdu albo dojściem do zaparkowanego pojazdu celem opuszczenia Parkingu. 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4) Zaśmiecanie terenu Parkingu. </w:t>
      </w:r>
    </w:p>
    <w:p w:rsidR="00A37368" w:rsidRPr="00EF1EF8" w:rsidRDefault="00A37368" w:rsidP="00A37368">
      <w:pPr>
        <w:spacing w:line="276" w:lineRule="auto"/>
        <w:jc w:val="center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>§ 9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Za nieprzestrzeganie postanowień niniejszego regulaminu Zarządca parkingu może: 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1) Upomnieć ustnie posiadacza karty parkingowej. 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2) Zawiesić kartę parkingową na okres od 1 do 6 miesięcy. </w:t>
      </w:r>
    </w:p>
    <w:p w:rsidR="00A37368" w:rsidRPr="00EF1EF8" w:rsidRDefault="00A37368" w:rsidP="00A37368">
      <w:pPr>
        <w:spacing w:line="276" w:lineRule="auto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 xml:space="preserve">3) Unieważnić kartę parkingową. </w:t>
      </w:r>
    </w:p>
    <w:p w:rsidR="00A37368" w:rsidRPr="00EF1EF8" w:rsidRDefault="00A37368" w:rsidP="00A37368">
      <w:pPr>
        <w:spacing w:line="276" w:lineRule="auto"/>
        <w:jc w:val="center"/>
        <w:rPr>
          <w:rFonts w:ascii="Times New Roman" w:hAnsi="Times New Roman" w:cs="Times New Roman"/>
        </w:rPr>
      </w:pPr>
      <w:r w:rsidRPr="00EF1EF8">
        <w:rPr>
          <w:rFonts w:ascii="Times New Roman" w:hAnsi="Times New Roman" w:cs="Times New Roman"/>
        </w:rPr>
        <w:t>§ 10</w:t>
      </w:r>
    </w:p>
    <w:p w:rsidR="00A37368" w:rsidRPr="00F03F5F" w:rsidRDefault="00A37368" w:rsidP="00A37368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F03F5F">
        <w:rPr>
          <w:rFonts w:ascii="Times New Roman" w:hAnsi="Times New Roman" w:cs="Times New Roman"/>
        </w:rPr>
        <w:t xml:space="preserve">Wszelkie skargi i wnioski wynikające z korzystania z Parkingu należy kierować do Dyrektora Szkoły Podstawowej im. Jana Pawła II w Jaworniku Polskim. </w:t>
      </w:r>
    </w:p>
    <w:p w:rsidR="004645DF" w:rsidRDefault="004645DF"/>
    <w:sectPr w:rsidR="00464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368"/>
    <w:rsid w:val="001361AC"/>
    <w:rsid w:val="004645DF"/>
    <w:rsid w:val="006503CE"/>
    <w:rsid w:val="00650B14"/>
    <w:rsid w:val="00690CE1"/>
    <w:rsid w:val="00784269"/>
    <w:rsid w:val="008D4587"/>
    <w:rsid w:val="00A37368"/>
    <w:rsid w:val="00C0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68CA"/>
  <w15:chartTrackingRefBased/>
  <w15:docId w15:val="{5C84FA3F-9263-478C-B1BD-2B151914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73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1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0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824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6</cp:revision>
  <cp:lastPrinted>2025-09-03T09:57:00Z</cp:lastPrinted>
  <dcterms:created xsi:type="dcterms:W3CDTF">2024-10-29T12:44:00Z</dcterms:created>
  <dcterms:modified xsi:type="dcterms:W3CDTF">2025-09-03T10:13:00Z</dcterms:modified>
</cp:coreProperties>
</file>